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430" w:rsidRDefault="009C4430" w:rsidP="00E77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73F" w:rsidRPr="007B773F" w:rsidRDefault="007B773F" w:rsidP="007B77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73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 в нашей жизни</w:t>
      </w:r>
    </w:p>
    <w:p w:rsidR="00EA46CB" w:rsidRDefault="00E771ED" w:rsidP="00EA46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67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A4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67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музыка? Это определенный вид искусства? </w:t>
      </w:r>
      <w:r w:rsidR="00871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Песня? </w:t>
      </w:r>
      <w:r w:rsidR="00D4676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Какие-то звуки, которые очень нравятся</w:t>
      </w:r>
      <w:r w:rsidR="00267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="00D46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7156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конечно, это звуки, складывающиеся в мелодию</w:t>
      </w:r>
      <w:r w:rsidR="00CE3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словами или без. Д</w:t>
      </w:r>
      <w:r w:rsidR="00D46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меня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 </w:t>
      </w:r>
    </w:p>
    <w:p w:rsidR="008716B5" w:rsidRDefault="00D46760" w:rsidP="009C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77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нечто возвышенное, важное, трепетное. </w:t>
      </w:r>
      <w:r w:rsidR="00E77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71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A4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771E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 сопровожда</w:t>
      </w:r>
      <w:r w:rsidR="00CE3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 нас с самых ранних моментов </w:t>
      </w:r>
      <w:r w:rsidR="00E77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нашей жизни. Лежа еще у мамы на руках и слушая колыбельную на ночь, мы </w:t>
      </w:r>
      <w:r w:rsidR="00871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тонули </w:t>
      </w:r>
      <w:r w:rsidR="00E771ED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этой нежной</w:t>
      </w:r>
      <w:r w:rsidR="00871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мелодии. О</w:t>
      </w:r>
      <w:r w:rsidR="00E771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была такая красивая и из уст мамы звучала</w:t>
      </w:r>
      <w:r w:rsidR="00871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чудесно и </w:t>
      </w:r>
      <w:r w:rsidR="00E77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уносила нас в </w:t>
      </w:r>
      <w:r w:rsidR="001C2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спокойный </w:t>
      </w:r>
      <w:r w:rsidR="00E77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 под названием сон. И с этого момента </w:t>
      </w:r>
      <w:r w:rsidR="009C443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E771ED">
        <w:rPr>
          <w:rFonts w:ascii="Times New Roman" w:eastAsia="Times New Roman" w:hAnsi="Times New Roman" w:cs="Times New Roman"/>
          <w:sz w:val="24"/>
          <w:szCs w:val="24"/>
          <w:lang w:eastAsia="ru-RU"/>
        </w:rPr>
        <w:t>узыка сопровожда</w:t>
      </w:r>
      <w:r w:rsidR="00CE3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 и сопровождает </w:t>
      </w:r>
      <w:r w:rsidR="00E77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 на протяжении всей </w:t>
      </w:r>
      <w:r w:rsidR="008716B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жизни.</w:t>
      </w:r>
    </w:p>
    <w:p w:rsidR="00CE3FEB" w:rsidRDefault="008716B5" w:rsidP="009C4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Она </w:t>
      </w:r>
      <w:r w:rsidR="00267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разная. </w:t>
      </w:r>
      <w:r w:rsidR="00E77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Детская, под ритм которой мы делали невнятные телодвижения, а родители умиляющим голосом называли это нашим первым танцем. </w:t>
      </w:r>
      <w:r w:rsidR="00062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77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более старшем возрасте </w:t>
      </w:r>
      <w:r w:rsidR="00CE3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мальчики, </w:t>
      </w:r>
      <w:r w:rsidR="00E771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насмотревших разных</w:t>
      </w:r>
      <w:r w:rsidR="00CE3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7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мультиков, </w:t>
      </w:r>
      <w:r w:rsidR="00FF7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играли в </w:t>
      </w:r>
      <w:proofErr w:type="spellStart"/>
      <w:r w:rsidR="00FF79E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стрелялки</w:t>
      </w:r>
      <w:proofErr w:type="spellEnd"/>
      <w:r w:rsidR="00E771E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E3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сопровождая свои действия песен</w:t>
      </w:r>
      <w:r w:rsidR="00062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ками из этих самых мультфильмов; девочки, представляя себя </w:t>
      </w:r>
      <w:r w:rsidR="00E771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принцесс</w:t>
      </w:r>
      <w:r w:rsidR="00062E40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 или феями</w:t>
      </w:r>
      <w:r w:rsidR="00E77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62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кружились в воображаемом вальсе, мелодия которого звучала в голове. </w:t>
      </w:r>
    </w:p>
    <w:p w:rsidR="00267156" w:rsidRDefault="00062E40" w:rsidP="009C4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B7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Помню, как в </w:t>
      </w:r>
      <w:r w:rsidR="00E771E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детском саду впервые нам поручили такую важную миссию, как петь песню для мам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ы. Д</w:t>
      </w:r>
      <w:r w:rsidR="00E771ED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нас это была именно миссия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77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ведь это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E77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раз, и хочется, чтобы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мама </w:t>
      </w:r>
      <w:r w:rsidR="00E77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тобой гордилась и даже похвалила.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все старались. Очень.</w:t>
      </w:r>
      <w:r w:rsidR="007E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7FE5" w:rsidRDefault="00267156" w:rsidP="00EA46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77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Раньше </w:t>
      </w:r>
      <w:r w:rsidR="00062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="00E77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понимала, почему </w:t>
      </w:r>
      <w:r w:rsidR="00062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мамы </w:t>
      </w:r>
      <w:r w:rsidR="00E771E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иногда начинали плакать, а</w:t>
      </w:r>
      <w:r w:rsidR="0060056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77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оказывается</w:t>
      </w:r>
      <w:r w:rsidR="0060056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77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и вправду очень гордятся своими детьми</w:t>
      </w:r>
      <w:r w:rsidR="006C1897">
        <w:rPr>
          <w:rFonts w:ascii="Times New Roman" w:eastAsia="Times New Roman" w:hAnsi="Times New Roman" w:cs="Times New Roman"/>
          <w:sz w:val="24"/>
          <w:szCs w:val="24"/>
          <w:lang w:eastAsia="ru-RU"/>
        </w:rPr>
        <w:t>, видя</w:t>
      </w:r>
      <w:r w:rsidR="00E77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79E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те</w:t>
      </w:r>
      <w:r w:rsidR="00E77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растут. И все эти переживания </w:t>
      </w:r>
      <w:r w:rsidR="007E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прорываются тогда, когда </w:t>
      </w:r>
      <w:r w:rsidR="00E67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несложную мелодию проговариваются простые слова, когда именно под музыку эти слова доходят до души. </w:t>
      </w:r>
    </w:p>
    <w:p w:rsidR="00600564" w:rsidRDefault="00FF79E3" w:rsidP="009C4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Да, </w:t>
      </w:r>
      <w:r w:rsidR="00E77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всегда с нами и </w:t>
      </w:r>
      <w:r w:rsidR="00E771E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воспринимается</w:t>
      </w:r>
      <w:r w:rsidR="00600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всеми</w:t>
      </w:r>
      <w:r w:rsidR="00E77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по-разному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E77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кого-то это просто обычная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мелодия </w:t>
      </w:r>
      <w:r w:rsidR="00E77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вполне обычными словами, которые мы слышим почти каждые день, но для другого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771E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воспоминания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77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связанные с каким-либо днем, случ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ае</w:t>
      </w:r>
      <w:r w:rsidR="00EA4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или даже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периодом в жизни. У </w:t>
      </w:r>
      <w:r w:rsidR="00E771E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каждого из нас есть такая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мелодия</w:t>
      </w:r>
      <w:r w:rsidR="00E77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 про</w:t>
      </w:r>
      <w:r w:rsidR="00E771E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E77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 очень много раз, но все равно она остается самой любимой, а все потому</w:t>
      </w:r>
      <w:r w:rsidR="0060056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77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этот момент для нас очень важ</w:t>
      </w:r>
      <w:r w:rsidR="00EA46CB">
        <w:rPr>
          <w:rFonts w:ascii="Times New Roman" w:eastAsia="Times New Roman" w:hAnsi="Times New Roman" w:cs="Times New Roman"/>
          <w:sz w:val="24"/>
          <w:szCs w:val="24"/>
          <w:lang w:eastAsia="ru-RU"/>
        </w:rPr>
        <w:t>ен. Так что музыка занимает одно</w:t>
      </w:r>
      <w:r w:rsidR="00E77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самых</w:t>
      </w:r>
      <w:r w:rsidR="00600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E77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ажных мест в нашей жизни. </w:t>
      </w:r>
    </w:p>
    <w:p w:rsidR="00267156" w:rsidRDefault="00267156" w:rsidP="006005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00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знаю людей, </w:t>
      </w:r>
      <w:r w:rsidR="00E771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не могут жить без музыки</w:t>
      </w:r>
      <w:r w:rsidR="00EA4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вообще</w:t>
      </w:r>
      <w:r w:rsidR="00E771ED">
        <w:rPr>
          <w:rFonts w:ascii="Times New Roman" w:eastAsia="Times New Roman" w:hAnsi="Times New Roman" w:cs="Times New Roman"/>
          <w:sz w:val="24"/>
          <w:szCs w:val="24"/>
          <w:lang w:eastAsia="ru-RU"/>
        </w:rPr>
        <w:t>, они не расстаются с ней ни на минуту, ходят на улицу, занимаются домашними делами, делают уроки или сидят на работе, едят, спят и все перечисленное они делают с музыкой. Может покажется, что такие люди не могут быть сосредоточенными, но они думают совершенно иначе и с музыкой</w:t>
      </w:r>
      <w:r w:rsidR="00EA46C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77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наоборот</w:t>
      </w:r>
      <w:r w:rsidR="00EA46C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77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отвлекаются от всего ненужного</w:t>
      </w:r>
      <w:r w:rsidR="00EA46CB">
        <w:rPr>
          <w:rFonts w:ascii="Times New Roman" w:eastAsia="Times New Roman" w:hAnsi="Times New Roman" w:cs="Times New Roman"/>
          <w:sz w:val="24"/>
          <w:szCs w:val="24"/>
          <w:lang w:eastAsia="ru-RU"/>
        </w:rPr>
        <w:t>. М</w:t>
      </w:r>
      <w:r w:rsidR="00E771ED">
        <w:rPr>
          <w:rFonts w:ascii="Times New Roman" w:eastAsia="Times New Roman" w:hAnsi="Times New Roman" w:cs="Times New Roman"/>
          <w:sz w:val="24"/>
          <w:szCs w:val="24"/>
          <w:lang w:eastAsia="ru-RU"/>
        </w:rPr>
        <w:t>узыка как бы откр</w:t>
      </w:r>
      <w:r w:rsidR="00EA4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ывает для них иной мир - </w:t>
      </w:r>
      <w:r w:rsidR="00E77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 </w:t>
      </w:r>
      <w:r w:rsidR="001C27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покоя, радости, счастья</w:t>
      </w:r>
    </w:p>
    <w:p w:rsidR="00EA46CB" w:rsidRDefault="00267156" w:rsidP="00E77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771ED">
        <w:rPr>
          <w:rFonts w:ascii="Times New Roman" w:eastAsia="Times New Roman" w:hAnsi="Times New Roman" w:cs="Times New Roman"/>
          <w:sz w:val="24"/>
          <w:szCs w:val="24"/>
          <w:lang w:eastAsia="ru-RU"/>
        </w:rPr>
        <w:t>А что такое муз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ыка для композиторов или певцов? В</w:t>
      </w:r>
      <w:r w:rsidR="00E77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материальном смысле</w:t>
      </w:r>
      <w:r w:rsidR="00EA4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600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их работа и </w:t>
      </w:r>
      <w:r w:rsidR="009C4430">
        <w:rPr>
          <w:rFonts w:ascii="Times New Roman" w:eastAsia="Times New Roman" w:hAnsi="Times New Roman" w:cs="Times New Roman"/>
          <w:sz w:val="24"/>
          <w:szCs w:val="24"/>
          <w:lang w:eastAsia="ru-RU"/>
        </w:rPr>
        <w:t>ср</w:t>
      </w:r>
      <w:r w:rsidR="00600564">
        <w:rPr>
          <w:rFonts w:ascii="Times New Roman" w:eastAsia="Times New Roman" w:hAnsi="Times New Roman" w:cs="Times New Roman"/>
          <w:sz w:val="24"/>
          <w:szCs w:val="24"/>
          <w:lang w:eastAsia="ru-RU"/>
        </w:rPr>
        <w:t>едство существования,</w:t>
      </w:r>
      <w:r w:rsidR="00E77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 духовном</w:t>
      </w:r>
      <w:r w:rsidR="00FF7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E77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их дыхание, это их смысл жизни, это путь к славе, это то</w:t>
      </w:r>
      <w:r w:rsidR="00FF79E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77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что их любят</w:t>
      </w:r>
      <w:r w:rsidR="00EA4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B773F" w:rsidRDefault="00EA46CB" w:rsidP="009C4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77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Именно музыка отвлекает от проблем, ведь не зря для успокоения рекомендуют слушать классическую музыку. Мне кажется, что музыка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771E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своеобразн</w:t>
      </w:r>
      <w:r w:rsidR="00E67FE5">
        <w:rPr>
          <w:rFonts w:ascii="Times New Roman" w:eastAsia="Times New Roman" w:hAnsi="Times New Roman" w:cs="Times New Roman"/>
          <w:sz w:val="24"/>
          <w:szCs w:val="24"/>
          <w:lang w:eastAsia="ru-RU"/>
        </w:rPr>
        <w:t>ый мир</w:t>
      </w:r>
      <w:r w:rsidR="00E77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67F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 украшен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самой лучшей, самой </w:t>
      </w:r>
      <w:r w:rsidR="00E77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красивой рамкой. </w:t>
      </w:r>
    </w:p>
    <w:p w:rsidR="00E771ED" w:rsidRDefault="00267156" w:rsidP="007B77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771E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 есть во всем</w:t>
      </w:r>
      <w:r w:rsidR="0060056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просто надо ее услышать:</w:t>
      </w:r>
      <w:r w:rsidR="00E77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шум дождя по крыше, это смех близкого человека, это танец снежинок</w:t>
      </w:r>
      <w:r w:rsidR="0060056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77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ведь и танцуют они под очень медленную и нежную музыку. И мне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чень жаль тех</w:t>
      </w:r>
      <w:r w:rsidR="0060056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этого не слыши</w:t>
      </w:r>
      <w:r w:rsidR="00600564">
        <w:rPr>
          <w:rFonts w:ascii="Times New Roman" w:eastAsia="Times New Roman" w:hAnsi="Times New Roman" w:cs="Times New Roman"/>
          <w:sz w:val="24"/>
          <w:szCs w:val="24"/>
          <w:lang w:eastAsia="ru-RU"/>
        </w:rPr>
        <w:t>т. Я</w:t>
      </w:r>
      <w:r w:rsidR="00E77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говорю </w:t>
      </w:r>
      <w:r w:rsidR="00600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="00E771ED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невнимательных или незаинтересованных людях, а о тех</w:t>
      </w:r>
      <w:r w:rsidR="00600564">
        <w:rPr>
          <w:rFonts w:ascii="Times New Roman" w:eastAsia="Times New Roman" w:hAnsi="Times New Roman" w:cs="Times New Roman"/>
          <w:sz w:val="24"/>
          <w:szCs w:val="24"/>
          <w:lang w:eastAsia="ru-RU"/>
        </w:rPr>
        <w:t>, кто чисто физически не может слышать.  Н</w:t>
      </w:r>
      <w:r w:rsidR="00E771ED">
        <w:rPr>
          <w:rFonts w:ascii="Times New Roman" w:eastAsia="Times New Roman" w:hAnsi="Times New Roman" w:cs="Times New Roman"/>
          <w:sz w:val="24"/>
          <w:szCs w:val="24"/>
          <w:lang w:eastAsia="ru-RU"/>
        </w:rPr>
        <w:t>е могу представить</w:t>
      </w:r>
      <w:r w:rsidR="0060056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77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такое жить в вечной тишине</w:t>
      </w:r>
      <w:r w:rsidR="00600564">
        <w:rPr>
          <w:rFonts w:ascii="Times New Roman" w:eastAsia="Times New Roman" w:hAnsi="Times New Roman" w:cs="Times New Roman"/>
          <w:sz w:val="24"/>
          <w:szCs w:val="24"/>
          <w:lang w:eastAsia="ru-RU"/>
        </w:rPr>
        <w:t>. Э</w:t>
      </w:r>
      <w:r w:rsidR="00E771ED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очень страшно не услышать мамин голос, голос всех</w:t>
      </w:r>
      <w:r w:rsidR="0060056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77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</w:t>
      </w:r>
      <w:r w:rsidR="006005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 окружает А еще</w:t>
      </w:r>
      <w:r w:rsidR="00E77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тот же самый шум дождя, не говоря уже о музыке. Думаю</w:t>
      </w:r>
      <w:r w:rsidR="00145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уметь </w:t>
      </w:r>
      <w:r w:rsidR="00E77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слышать </w:t>
      </w:r>
      <w:r w:rsidR="00145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77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и есть счастье. </w:t>
      </w:r>
      <w:r w:rsidR="00E77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45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Нужно прислушиваться </w:t>
      </w:r>
      <w:r w:rsidR="00E771E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1457CF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всему, что нас</w:t>
      </w:r>
      <w:r w:rsidR="00E77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окружает</w:t>
      </w:r>
      <w:r w:rsidR="001457CF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все самое</w:t>
      </w:r>
      <w:r w:rsidR="00E77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обычное покажется музыкой</w:t>
      </w:r>
      <w:r w:rsidR="001457CF">
        <w:rPr>
          <w:rFonts w:ascii="Times New Roman" w:eastAsia="Times New Roman" w:hAnsi="Times New Roman" w:cs="Times New Roman"/>
          <w:sz w:val="24"/>
          <w:szCs w:val="24"/>
          <w:lang w:eastAsia="ru-RU"/>
        </w:rPr>
        <w:t>, а</w:t>
      </w:r>
      <w:r w:rsidR="00E77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жизнь будет мелодией из той прекрасной колыбельной на ночь.</w:t>
      </w:r>
    </w:p>
    <w:p w:rsidR="00D11083" w:rsidRDefault="00D11083" w:rsidP="007B77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083" w:rsidRDefault="00D11083" w:rsidP="00D110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Аделина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Ситдикова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9кл.</w:t>
      </w:r>
      <w:bookmarkStart w:id="0" w:name="_GoBack"/>
      <w:bookmarkEnd w:id="0"/>
    </w:p>
    <w:p w:rsidR="008A6918" w:rsidRDefault="008A6918" w:rsidP="00E771ED"/>
    <w:sectPr w:rsidR="008A6918" w:rsidSect="002671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568CE"/>
    <w:multiLevelType w:val="hybridMultilevel"/>
    <w:tmpl w:val="3912CF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1ED"/>
    <w:rsid w:val="00062E40"/>
    <w:rsid w:val="001457CF"/>
    <w:rsid w:val="001C27B5"/>
    <w:rsid w:val="00267156"/>
    <w:rsid w:val="002D6548"/>
    <w:rsid w:val="00600564"/>
    <w:rsid w:val="00672B3B"/>
    <w:rsid w:val="006C1897"/>
    <w:rsid w:val="007B773F"/>
    <w:rsid w:val="007E72A7"/>
    <w:rsid w:val="00807204"/>
    <w:rsid w:val="008716B5"/>
    <w:rsid w:val="008A6918"/>
    <w:rsid w:val="009C4430"/>
    <w:rsid w:val="00CC3ECC"/>
    <w:rsid w:val="00CE3FEB"/>
    <w:rsid w:val="00D11083"/>
    <w:rsid w:val="00D46760"/>
    <w:rsid w:val="00E67FE5"/>
    <w:rsid w:val="00E771ED"/>
    <w:rsid w:val="00EA46CB"/>
    <w:rsid w:val="00FD69C8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71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71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4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Лидия Владимировна</dc:creator>
  <cp:keywords/>
  <dc:description/>
  <cp:lastModifiedBy>Никитина Лидия Владимировна</cp:lastModifiedBy>
  <cp:revision>2</cp:revision>
  <dcterms:created xsi:type="dcterms:W3CDTF">2016-02-04T05:43:00Z</dcterms:created>
  <dcterms:modified xsi:type="dcterms:W3CDTF">2016-02-04T05:43:00Z</dcterms:modified>
</cp:coreProperties>
</file>